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3CE" w:rsidRDefault="00684105"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5762625" cy="6124575"/>
            <wp:effectExtent l="19050" t="0" r="9525" b="0"/>
            <wp:docPr id="1" name="Рисунок 1" descr="Рисунки\11_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ки\11_13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53CE" w:rsidSect="00A05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/>
  <w:rsids>
    <w:rsidRoot w:val="00684105"/>
    <w:rsid w:val="00684105"/>
    <w:rsid w:val="00A05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2016-03-17T08:59:00Z</dcterms:created>
  <dcterms:modified xsi:type="dcterms:W3CDTF">2016-03-17T08:59:00Z</dcterms:modified>
</cp:coreProperties>
</file>