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60" w:type="dxa"/>
        <w:tblInd w:w="103" w:type="dxa"/>
        <w:tblLook w:val="04A0"/>
      </w:tblPr>
      <w:tblGrid>
        <w:gridCol w:w="1860"/>
        <w:gridCol w:w="960"/>
        <w:gridCol w:w="1060"/>
        <w:gridCol w:w="1180"/>
      </w:tblGrid>
      <w:tr w:rsidR="00B115C7" w:rsidRPr="00B115C7" w:rsidTr="00B115C7">
        <w:trPr>
          <w:trHeight w:val="255"/>
        </w:trPr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proofErr w:type="gramEnd"/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B хорда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град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гц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1,05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n</w:t>
            </w:r>
            <w:proofErr w:type="spellEnd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цикл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62,8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6,594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  <w:proofErr w:type="gram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рад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0,314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U </w:t>
            </w:r>
            <w:proofErr w:type="spell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струх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V мах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</w:t>
            </w:r>
            <w:proofErr w:type="gramEnd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/с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F </w:t>
            </w:r>
            <w:proofErr w:type="spell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изол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23,4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F с крылом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46,9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л.с.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3,8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К=F/N </w:t>
            </w:r>
            <w:proofErr w:type="spell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изол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6,2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К=F/N с крылом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12,3</w:t>
            </w:r>
          </w:p>
        </w:tc>
      </w:tr>
      <w:tr w:rsidR="00B115C7" w:rsidRPr="00B115C7" w:rsidTr="00B115C7">
        <w:trPr>
          <w:trHeight w:val="25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длина дуги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1,884</w:t>
            </w:r>
          </w:p>
        </w:tc>
      </w:tr>
      <w:tr w:rsidR="00B115C7" w:rsidRPr="00B115C7" w:rsidTr="00B115C7">
        <w:trPr>
          <w:trHeight w:val="495"/>
        </w:trPr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МАХ ускорение мат. точки на ЗК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м/с</w:t>
            </w:r>
            <w:proofErr w:type="gramStart"/>
            <w:r w:rsidRPr="00B115C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  <w:t>1 238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5C7" w:rsidRPr="00B115C7" w:rsidRDefault="00B115C7" w:rsidP="00B115C7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B115C7"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  <w:t>82</w:t>
            </w:r>
          </w:p>
        </w:tc>
      </w:tr>
    </w:tbl>
    <w:p w:rsidR="00E3352C" w:rsidRDefault="00E3352C"/>
    <w:sectPr w:rsidR="00E3352C" w:rsidSect="00E33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5C7"/>
    <w:rsid w:val="00B115C7"/>
    <w:rsid w:val="00DC0512"/>
    <w:rsid w:val="00E3352C"/>
    <w:rsid w:val="00E47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9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dc:description/>
  <cp:lastModifiedBy>Alien</cp:lastModifiedBy>
  <cp:revision>1</cp:revision>
  <dcterms:created xsi:type="dcterms:W3CDTF">2013-04-23T11:14:00Z</dcterms:created>
  <dcterms:modified xsi:type="dcterms:W3CDTF">2013-04-23T11:16:00Z</dcterms:modified>
</cp:coreProperties>
</file>